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77176" w14:textId="1FEA5C1B" w:rsidR="002A102E" w:rsidRPr="004D4F39" w:rsidRDefault="004D4F39" w:rsidP="004D4F39">
      <w:pPr>
        <w:jc w:val="center"/>
        <w:rPr>
          <w:b/>
          <w:bCs/>
        </w:rPr>
      </w:pPr>
      <w:r w:rsidRPr="004D4F39">
        <w:rPr>
          <w:b/>
          <w:bCs/>
        </w:rPr>
        <w:t>RECURRING DATES</w:t>
      </w:r>
      <w:r w:rsidR="00C24F30">
        <w:rPr>
          <w:b/>
          <w:bCs/>
        </w:rPr>
        <w:t xml:space="preserve"> OF INTEREST</w:t>
      </w:r>
    </w:p>
    <w:p w14:paraId="09AEBF37" w14:textId="0FEA500A" w:rsidR="004D4F39" w:rsidRDefault="004D4F39"/>
    <w:p w14:paraId="2415DE99" w14:textId="6D4863E2" w:rsidR="00445808" w:rsidRPr="00B72705" w:rsidRDefault="00445808">
      <w:r w:rsidRPr="00B72705">
        <w:t>Jan</w:t>
      </w:r>
      <w:r w:rsidRPr="00B72705">
        <w:tab/>
      </w:r>
      <w:r w:rsidRPr="00B72705">
        <w:tab/>
      </w:r>
      <w:r w:rsidRPr="00B72705">
        <w:tab/>
      </w:r>
      <w:r w:rsidRPr="00B72705">
        <w:tab/>
      </w:r>
      <w:r w:rsidR="00A70132">
        <w:t>Winter</w:t>
      </w:r>
      <w:r w:rsidR="00291DB1" w:rsidRPr="00B72705">
        <w:t xml:space="preserve"> </w:t>
      </w:r>
      <w:r w:rsidRPr="00B72705">
        <w:t>BOD meeting</w:t>
      </w:r>
    </w:p>
    <w:p w14:paraId="7D6DE65C" w14:textId="1E691757" w:rsidR="004D4F39" w:rsidRPr="00B72705" w:rsidRDefault="004D4F39">
      <w:r w:rsidRPr="00B72705">
        <w:t xml:space="preserve">Jan </w:t>
      </w:r>
      <w:r w:rsidRPr="00B72705">
        <w:tab/>
      </w:r>
      <w:r w:rsidRPr="00B72705">
        <w:tab/>
      </w:r>
      <w:r w:rsidRPr="00B72705">
        <w:tab/>
      </w:r>
      <w:r w:rsidRPr="00B72705">
        <w:tab/>
        <w:t>FCOC leadership symposium, Orlando</w:t>
      </w:r>
    </w:p>
    <w:p w14:paraId="7A42A2E2" w14:textId="1FB8A216" w:rsidR="00445808" w:rsidRPr="00B72705" w:rsidRDefault="00445808">
      <w:r w:rsidRPr="00B72705">
        <w:t>Jan</w:t>
      </w:r>
      <w:r w:rsidRPr="00B72705">
        <w:tab/>
      </w:r>
      <w:r w:rsidRPr="00B72705">
        <w:tab/>
      </w:r>
      <w:r w:rsidRPr="00B72705">
        <w:tab/>
      </w:r>
      <w:r w:rsidRPr="00B72705">
        <w:tab/>
        <w:t>Virtual meeting and/or Travel Stipend paid</w:t>
      </w:r>
      <w:r w:rsidR="00C24F30">
        <w:t xml:space="preserve"> to Councils on request</w:t>
      </w:r>
    </w:p>
    <w:p w14:paraId="49BB070B" w14:textId="698C6E41" w:rsidR="004D4F39" w:rsidRPr="00B72705" w:rsidRDefault="004D4F39">
      <w:r w:rsidRPr="00B72705">
        <w:t>Jan 1</w:t>
      </w:r>
      <w:r w:rsidRPr="00B72705">
        <w:tab/>
      </w:r>
      <w:r w:rsidRPr="00B72705">
        <w:tab/>
      </w:r>
      <w:r w:rsidRPr="00B72705">
        <w:tab/>
      </w:r>
      <w:r w:rsidRPr="00B72705">
        <w:tab/>
      </w:r>
      <w:r w:rsidR="00A70132">
        <w:t>AMBA Advertising</w:t>
      </w:r>
      <w:r w:rsidRPr="00B72705">
        <w:t xml:space="preserve"> Program opens</w:t>
      </w:r>
    </w:p>
    <w:p w14:paraId="308F7292" w14:textId="75D49B2F" w:rsidR="00DA4ABD" w:rsidRPr="00B72705" w:rsidRDefault="00DA4ABD" w:rsidP="00DA4ABD">
      <w:r w:rsidRPr="00B72705">
        <w:t>Feb 1</w:t>
      </w:r>
      <w:r w:rsidRPr="00B72705">
        <w:tab/>
      </w:r>
      <w:r w:rsidRPr="00B72705">
        <w:tab/>
      </w:r>
      <w:r w:rsidRPr="00B72705">
        <w:tab/>
      </w:r>
      <w:r w:rsidRPr="00B72705">
        <w:tab/>
        <w:t>Communications Awards Deadline</w:t>
      </w:r>
    </w:p>
    <w:p w14:paraId="5D991BC7" w14:textId="6941F8AA" w:rsidR="004D4F39" w:rsidRPr="00B72705" w:rsidRDefault="004D4F39">
      <w:r w:rsidRPr="00B72705">
        <w:t>Feb</w:t>
      </w:r>
      <w:r w:rsidRPr="00B72705">
        <w:tab/>
      </w:r>
      <w:r w:rsidRPr="00B72705">
        <w:tab/>
      </w:r>
      <w:r w:rsidRPr="00B72705">
        <w:tab/>
      </w:r>
      <w:r w:rsidRPr="00B72705">
        <w:tab/>
        <w:t>C</w:t>
      </w:r>
      <w:r w:rsidR="00A70132">
        <w:t xml:space="preserve">ouncil and </w:t>
      </w:r>
      <w:r w:rsidR="00A70132" w:rsidRPr="00B72705">
        <w:t xml:space="preserve">Independent Chapter </w:t>
      </w:r>
      <w:r w:rsidRPr="00B72705">
        <w:t>P</w:t>
      </w:r>
      <w:r w:rsidR="00A70132">
        <w:t>residents</w:t>
      </w:r>
      <w:r w:rsidRPr="00B72705">
        <w:t xml:space="preserve"> </w:t>
      </w:r>
      <w:r w:rsidR="00C24F30">
        <w:t xml:space="preserve">(CP/ICP) </w:t>
      </w:r>
      <w:r w:rsidR="00A70132">
        <w:t>Meeting</w:t>
      </w:r>
    </w:p>
    <w:p w14:paraId="21D1E875" w14:textId="309B04EA" w:rsidR="004D4F39" w:rsidRPr="00B72705" w:rsidRDefault="004D4F39">
      <w:r w:rsidRPr="00B72705">
        <w:t>Feb 28</w:t>
      </w:r>
      <w:r w:rsidRPr="00B72705">
        <w:tab/>
      </w:r>
      <w:r w:rsidRPr="00B72705">
        <w:tab/>
      </w:r>
      <w:r w:rsidRPr="00B72705">
        <w:tab/>
      </w:r>
      <w:r w:rsidRPr="00B72705">
        <w:tab/>
        <w:t>Community Outreach Grant Application Deadline</w:t>
      </w:r>
    </w:p>
    <w:p w14:paraId="4618490B" w14:textId="5D13B190" w:rsidR="004D4F39" w:rsidRPr="00B72705" w:rsidRDefault="004D4F39">
      <w:r w:rsidRPr="00B72705">
        <w:t>Mar 1</w:t>
      </w:r>
      <w:r w:rsidRPr="00B72705">
        <w:tab/>
      </w:r>
      <w:r w:rsidRPr="00B72705">
        <w:tab/>
      </w:r>
      <w:r w:rsidRPr="00B72705">
        <w:tab/>
      </w:r>
      <w:r w:rsidRPr="00B72705">
        <w:tab/>
        <w:t>Scholarship Application Deadline</w:t>
      </w:r>
    </w:p>
    <w:p w14:paraId="33AE5710" w14:textId="779568C6" w:rsidR="00291DB1" w:rsidRDefault="00291DB1">
      <w:r w:rsidRPr="00B72705">
        <w:t>Apr</w:t>
      </w:r>
      <w:r w:rsidRPr="00B72705">
        <w:tab/>
      </w:r>
      <w:r w:rsidR="00A70132">
        <w:tab/>
      </w:r>
      <w:r w:rsidRPr="00B72705">
        <w:tab/>
      </w:r>
      <w:r w:rsidRPr="00B72705">
        <w:tab/>
      </w:r>
      <w:r w:rsidR="00A70132">
        <w:t>BOD</w:t>
      </w:r>
      <w:r w:rsidRPr="00B72705">
        <w:t xml:space="preserve"> Meeting</w:t>
      </w:r>
    </w:p>
    <w:p w14:paraId="48D29154" w14:textId="77777777" w:rsidR="00A70132" w:rsidRDefault="00696DFD">
      <w:r>
        <w:t xml:space="preserve">Apr </w:t>
      </w:r>
      <w:r w:rsidR="00A70132">
        <w:tab/>
      </w:r>
      <w:r>
        <w:tab/>
      </w:r>
      <w:r>
        <w:tab/>
      </w:r>
      <w:r>
        <w:tab/>
      </w:r>
      <w:r w:rsidR="00A70132">
        <w:t xml:space="preserve">Advocacy in Action </w:t>
      </w:r>
    </w:p>
    <w:p w14:paraId="128AB765" w14:textId="0CFDD5D9" w:rsidR="00696DFD" w:rsidRDefault="00A70132">
      <w:r>
        <w:t>Apr</w:t>
      </w:r>
      <w:r>
        <w:tab/>
      </w:r>
      <w:r>
        <w:tab/>
      </w:r>
      <w:r>
        <w:tab/>
      </w:r>
      <w:r>
        <w:tab/>
      </w:r>
      <w:r w:rsidR="00696DFD">
        <w:t>Council Presidents Seminar</w:t>
      </w:r>
      <w:r w:rsidR="00C24F30">
        <w:t xml:space="preserve"> (icw AiA)</w:t>
      </w:r>
    </w:p>
    <w:p w14:paraId="2B2E9C94" w14:textId="422E949C" w:rsidR="00A70132" w:rsidRDefault="00A70132" w:rsidP="00A70132">
      <w:pPr>
        <w:ind w:left="2160" w:firstLine="720"/>
      </w:pPr>
      <w:r>
        <w:t xml:space="preserve">Regional </w:t>
      </w:r>
      <w:r w:rsidR="007232B1" w:rsidRPr="00B72705">
        <w:t>Leaders Workshop</w:t>
      </w:r>
      <w:r w:rsidR="00C24F30">
        <w:t>, location varies</w:t>
      </w:r>
      <w:r w:rsidR="007232B1">
        <w:t xml:space="preserve"> </w:t>
      </w:r>
    </w:p>
    <w:p w14:paraId="59BAA8C7" w14:textId="0C46D5EF" w:rsidR="004D4F39" w:rsidRPr="00B72705" w:rsidRDefault="004D4F39" w:rsidP="00A70132">
      <w:r w:rsidRPr="00B72705">
        <w:t>May</w:t>
      </w:r>
      <w:r w:rsidRPr="00B72705">
        <w:tab/>
      </w:r>
      <w:r w:rsidRPr="00B72705">
        <w:tab/>
      </w:r>
      <w:r w:rsidRPr="00B72705">
        <w:tab/>
      </w:r>
      <w:r w:rsidRPr="00B72705">
        <w:tab/>
        <w:t>CP</w:t>
      </w:r>
      <w:r w:rsidR="00C24F30">
        <w:t>/ICP</w:t>
      </w:r>
      <w:r w:rsidRPr="00B72705">
        <w:t xml:space="preserve"> </w:t>
      </w:r>
      <w:r w:rsidR="00A70132">
        <w:t>Meeting</w:t>
      </w:r>
    </w:p>
    <w:p w14:paraId="6D634C17" w14:textId="25482994" w:rsidR="004D4F39" w:rsidRPr="00B72705" w:rsidRDefault="004D4F39">
      <w:r w:rsidRPr="00B72705">
        <w:t>May</w:t>
      </w:r>
      <w:r w:rsidR="007064ED" w:rsidRPr="00B72705">
        <w:t xml:space="preserve"> </w:t>
      </w:r>
      <w:r w:rsidRPr="00B72705">
        <w:t>1</w:t>
      </w:r>
      <w:r w:rsidRPr="00B72705">
        <w:tab/>
      </w:r>
      <w:r w:rsidRPr="00B72705">
        <w:tab/>
      </w:r>
      <w:r w:rsidRPr="00B72705">
        <w:tab/>
      </w:r>
      <w:r w:rsidRPr="00B72705">
        <w:tab/>
        <w:t>L</w:t>
      </w:r>
      <w:r w:rsidR="00A70132">
        <w:t xml:space="preserve">evels of </w:t>
      </w:r>
      <w:r w:rsidRPr="00B72705">
        <w:t>E</w:t>
      </w:r>
      <w:r w:rsidR="00A70132">
        <w:t>xcellence</w:t>
      </w:r>
      <w:r w:rsidRPr="00B72705">
        <w:t xml:space="preserve"> application deadline</w:t>
      </w:r>
    </w:p>
    <w:p w14:paraId="031DBDFE" w14:textId="3F238570" w:rsidR="001C1F2A" w:rsidRDefault="001C1F2A">
      <w:r w:rsidRPr="00B72705">
        <w:t>May</w:t>
      </w:r>
      <w:r w:rsidR="00A70132">
        <w:tab/>
      </w:r>
      <w:r w:rsidRPr="00B72705">
        <w:tab/>
      </w:r>
      <w:r w:rsidRPr="00B72705">
        <w:tab/>
      </w:r>
      <w:r w:rsidRPr="00B72705">
        <w:tab/>
        <w:t>FCOC Convention</w:t>
      </w:r>
      <w:bookmarkStart w:id="0" w:name="_Hlk120625272"/>
      <w:r w:rsidR="00C24F30">
        <w:t>, location varies</w:t>
      </w:r>
      <w:bookmarkEnd w:id="0"/>
    </w:p>
    <w:p w14:paraId="149A1C05" w14:textId="77777777" w:rsidR="00A70132" w:rsidRDefault="004D4F39">
      <w:r>
        <w:t>May 31</w:t>
      </w:r>
      <w:r>
        <w:tab/>
      </w:r>
      <w:r>
        <w:tab/>
      </w:r>
      <w:r>
        <w:tab/>
      </w:r>
      <w:r>
        <w:tab/>
      </w:r>
      <w:r w:rsidR="00A70132">
        <w:t>AMBA Advertising</w:t>
      </w:r>
      <w:r>
        <w:t xml:space="preserve"> Program Ends</w:t>
      </w:r>
      <w:r w:rsidR="00A70132" w:rsidRPr="00A70132">
        <w:t xml:space="preserve"> </w:t>
      </w:r>
    </w:p>
    <w:p w14:paraId="70E36427" w14:textId="007623EC" w:rsidR="004D4F39" w:rsidRDefault="00A70132">
      <w:r>
        <w:t>Jun</w:t>
      </w:r>
      <w:r>
        <w:tab/>
      </w:r>
      <w:r>
        <w:tab/>
      </w:r>
      <w:r>
        <w:tab/>
      </w:r>
      <w:r>
        <w:tab/>
        <w:t>BOD meeting</w:t>
      </w:r>
    </w:p>
    <w:p w14:paraId="68B13A9D" w14:textId="5CB799A7" w:rsidR="004D4F39" w:rsidRDefault="004D4F39">
      <w:r>
        <w:t>Ju</w:t>
      </w:r>
      <w:r w:rsidR="00A70132">
        <w:t xml:space="preserve">l </w:t>
      </w:r>
      <w:r>
        <w:t>1</w:t>
      </w:r>
      <w:r>
        <w:tab/>
      </w:r>
      <w:r>
        <w:tab/>
      </w:r>
      <w:r>
        <w:tab/>
      </w:r>
      <w:r>
        <w:tab/>
        <w:t>S</w:t>
      </w:r>
      <w:r w:rsidR="00C24F30">
        <w:t xml:space="preserve">urviving </w:t>
      </w:r>
      <w:r>
        <w:t>S</w:t>
      </w:r>
      <w:r w:rsidR="00C24F30">
        <w:t xml:space="preserve">pouse </w:t>
      </w:r>
      <w:r>
        <w:t>L</w:t>
      </w:r>
      <w:r w:rsidR="00C24F30">
        <w:t>iaison Excellence</w:t>
      </w:r>
      <w:r>
        <w:t xml:space="preserve"> award deadline</w:t>
      </w:r>
    </w:p>
    <w:p w14:paraId="6573CC95" w14:textId="2F39AAAB" w:rsidR="004D4F39" w:rsidRDefault="004D4F39">
      <w:r>
        <w:t>Ju</w:t>
      </w:r>
      <w:r w:rsidR="00A70132">
        <w:t>l</w:t>
      </w:r>
      <w:r>
        <w:t xml:space="preserve"> 1</w:t>
      </w:r>
      <w:r>
        <w:tab/>
      </w:r>
      <w:r>
        <w:tab/>
      </w:r>
      <w:r>
        <w:tab/>
      </w:r>
      <w:r>
        <w:tab/>
        <w:t xml:space="preserve">Strobridge </w:t>
      </w:r>
      <w:r w:rsidR="00C24F30">
        <w:t xml:space="preserve">Legislative Advocacy </w:t>
      </w:r>
      <w:r>
        <w:t>award deadline</w:t>
      </w:r>
    </w:p>
    <w:p w14:paraId="245545C6" w14:textId="31267227" w:rsidR="004D4F39" w:rsidRDefault="004D4F39">
      <w:r>
        <w:t>Jul 1</w:t>
      </w:r>
      <w:r>
        <w:tab/>
      </w:r>
      <w:r>
        <w:tab/>
      </w:r>
      <w:r>
        <w:tab/>
      </w:r>
      <w:r>
        <w:tab/>
        <w:t>Input due for October M</w:t>
      </w:r>
      <w:r w:rsidR="00C24F30">
        <w:t xml:space="preserve">ilitary </w:t>
      </w:r>
      <w:r>
        <w:t>O</w:t>
      </w:r>
      <w:r w:rsidR="00C24F30">
        <w:t xml:space="preserve">fficer </w:t>
      </w:r>
      <w:r>
        <w:t>M</w:t>
      </w:r>
      <w:r w:rsidR="00C24F30">
        <w:t>agazine (MOM)</w:t>
      </w:r>
    </w:p>
    <w:p w14:paraId="1D62204E" w14:textId="1F7FE641" w:rsidR="004D4F39" w:rsidRDefault="004D4F39">
      <w:r>
        <w:t>Aug</w:t>
      </w:r>
      <w:r>
        <w:tab/>
      </w:r>
      <w:r>
        <w:tab/>
      </w:r>
      <w:r>
        <w:tab/>
      </w:r>
      <w:r>
        <w:tab/>
        <w:t>CP</w:t>
      </w:r>
      <w:r w:rsidR="00C24F30">
        <w:t>/ICP</w:t>
      </w:r>
      <w:r>
        <w:t xml:space="preserve"> </w:t>
      </w:r>
      <w:r w:rsidR="00A70132">
        <w:t>Meeting</w:t>
      </w:r>
    </w:p>
    <w:p w14:paraId="6EFF64DB" w14:textId="2B255353" w:rsidR="004D4F39" w:rsidRDefault="004D4F39">
      <w:r>
        <w:t>Aug</w:t>
      </w:r>
      <w:r w:rsidR="00A70132">
        <w:tab/>
      </w:r>
      <w:r>
        <w:tab/>
      </w:r>
      <w:r>
        <w:tab/>
      </w:r>
      <w:r>
        <w:tab/>
      </w:r>
      <w:r w:rsidR="00A70132">
        <w:t>Regional</w:t>
      </w:r>
      <w:r w:rsidR="007232B1">
        <w:t xml:space="preserve"> </w:t>
      </w:r>
      <w:r>
        <w:t xml:space="preserve">Leaders </w:t>
      </w:r>
      <w:r w:rsidR="00A70132">
        <w:t>W</w:t>
      </w:r>
      <w:r>
        <w:t>orkshop</w:t>
      </w:r>
      <w:r w:rsidR="00C24F30">
        <w:t>, location varies</w:t>
      </w:r>
      <w:r w:rsidR="007232B1">
        <w:t xml:space="preserve"> </w:t>
      </w:r>
    </w:p>
    <w:p w14:paraId="092B345A" w14:textId="14ABD86B" w:rsidR="00445808" w:rsidRDefault="004D4F39">
      <w:r>
        <w:t>Sep</w:t>
      </w:r>
      <w:r>
        <w:tab/>
      </w:r>
      <w:r>
        <w:tab/>
      </w:r>
      <w:r>
        <w:tab/>
      </w:r>
      <w:r w:rsidR="00A70132">
        <w:tab/>
        <w:t xml:space="preserve">Regional </w:t>
      </w:r>
      <w:r>
        <w:t>Leaders Workshop</w:t>
      </w:r>
      <w:r w:rsidR="00C24F30">
        <w:t>, location varies</w:t>
      </w:r>
    </w:p>
    <w:p w14:paraId="3C3E1F75" w14:textId="72D68CB5" w:rsidR="00133CD2" w:rsidRDefault="004D4F39">
      <w:r>
        <w:t>Oct</w:t>
      </w:r>
      <w:r>
        <w:tab/>
      </w:r>
      <w:r>
        <w:tab/>
      </w:r>
      <w:r>
        <w:tab/>
      </w:r>
      <w:r>
        <w:tab/>
        <w:t>MOM special chapters edition</w:t>
      </w:r>
    </w:p>
    <w:p w14:paraId="4BBA9907" w14:textId="5EBCDAF9" w:rsidR="004D4F39" w:rsidRDefault="004D4F39">
      <w:r>
        <w:t>Oct</w:t>
      </w:r>
      <w:r w:rsidR="00A70132">
        <w:tab/>
      </w:r>
      <w:r>
        <w:tab/>
      </w:r>
      <w:r>
        <w:tab/>
      </w:r>
      <w:r>
        <w:tab/>
      </w:r>
      <w:r w:rsidR="00445808">
        <w:t xml:space="preserve">BOD meeting, </w:t>
      </w:r>
      <w:r>
        <w:t xml:space="preserve">Annual Meeting (with LOE presentations in </w:t>
      </w:r>
      <w:r w:rsidR="008B38F3">
        <w:t>ev</w:t>
      </w:r>
      <w:r w:rsidR="001B0CD2">
        <w:t>en</w:t>
      </w:r>
      <w:r>
        <w:t>-years)</w:t>
      </w:r>
    </w:p>
    <w:p w14:paraId="34A6D60D" w14:textId="20A27E80" w:rsidR="004D4F39" w:rsidRDefault="004D4F39">
      <w:r>
        <w:t>Nov</w:t>
      </w:r>
      <w:r>
        <w:tab/>
      </w:r>
      <w:r>
        <w:tab/>
      </w:r>
      <w:r>
        <w:tab/>
      </w:r>
      <w:r>
        <w:tab/>
        <w:t>CP</w:t>
      </w:r>
      <w:r w:rsidR="00C24F30">
        <w:t>/ICP</w:t>
      </w:r>
      <w:r>
        <w:t xml:space="preserve"> </w:t>
      </w:r>
      <w:r w:rsidR="00A70132">
        <w:t>Meeting</w:t>
      </w:r>
    </w:p>
    <w:p w14:paraId="4D7314F1" w14:textId="12FFD279" w:rsidR="004D4F39" w:rsidRDefault="004D4F39">
      <w:r>
        <w:t>Nov</w:t>
      </w:r>
      <w:r w:rsidR="00A70132">
        <w:tab/>
      </w:r>
      <w:r>
        <w:tab/>
      </w:r>
      <w:r>
        <w:tab/>
      </w:r>
      <w:r>
        <w:tab/>
      </w:r>
      <w:r w:rsidR="00A70132">
        <w:t xml:space="preserve">Regional </w:t>
      </w:r>
      <w:r>
        <w:t>Leaders Workshop</w:t>
      </w:r>
      <w:r w:rsidR="00C24F30">
        <w:t>, location varies</w:t>
      </w:r>
      <w:r w:rsidR="007232B1">
        <w:t xml:space="preserve"> </w:t>
      </w:r>
    </w:p>
    <w:p w14:paraId="5F85D1B1" w14:textId="4F429CDB" w:rsidR="004D4F39" w:rsidRDefault="004D4F39">
      <w:r>
        <w:t>Nov 1</w:t>
      </w:r>
      <w:r>
        <w:tab/>
      </w:r>
      <w:r>
        <w:tab/>
      </w:r>
      <w:r>
        <w:tab/>
      </w:r>
      <w:r>
        <w:tab/>
      </w:r>
      <w:r w:rsidR="00C24F30">
        <w:t xml:space="preserve">MOAA </w:t>
      </w:r>
      <w:r>
        <w:t>Scholarship Application period opens</w:t>
      </w:r>
    </w:p>
    <w:p w14:paraId="6683C9EB" w14:textId="041E7097" w:rsidR="00FC5FE3" w:rsidRDefault="00A70132">
      <w:r>
        <w:t>Dec 1</w:t>
      </w:r>
      <w:r>
        <w:tab/>
      </w:r>
      <w:r>
        <w:tab/>
      </w:r>
      <w:r>
        <w:tab/>
      </w:r>
      <w:r>
        <w:tab/>
        <w:t>Community Outreach Grant application period opens</w:t>
      </w:r>
    </w:p>
    <w:p w14:paraId="5692CB5E" w14:textId="77777777" w:rsidR="00C24F30" w:rsidRDefault="00A70132">
      <w:r>
        <w:t>Dec 1</w:t>
      </w:r>
      <w:r>
        <w:tab/>
      </w:r>
      <w:r>
        <w:tab/>
      </w:r>
      <w:r>
        <w:tab/>
      </w:r>
      <w:r>
        <w:tab/>
        <w:t>Community Outreach Sponsorship application period opens</w:t>
      </w:r>
      <w:r w:rsidR="00C24F30">
        <w:t xml:space="preserve"> for next </w:t>
      </w:r>
    </w:p>
    <w:p w14:paraId="1ED2005D" w14:textId="556070FD" w:rsidR="00A70132" w:rsidRDefault="00C24F30" w:rsidP="00C24F30">
      <w:pPr>
        <w:ind w:left="2160" w:firstLine="720"/>
      </w:pPr>
      <w:r>
        <w:t>calendar year events (ongoing until funds are extinguished)</w:t>
      </w:r>
    </w:p>
    <w:p w14:paraId="418F4BAE" w14:textId="77777777" w:rsidR="00A70132" w:rsidRDefault="00A70132"/>
    <w:sectPr w:rsidR="00A70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CE863" w14:textId="77777777" w:rsidR="00747472" w:rsidRDefault="00747472" w:rsidP="005B6B71">
      <w:r>
        <w:separator/>
      </w:r>
    </w:p>
  </w:endnote>
  <w:endnote w:type="continuationSeparator" w:id="0">
    <w:p w14:paraId="0D03E4C9" w14:textId="77777777" w:rsidR="00747472" w:rsidRDefault="00747472" w:rsidP="005B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AFD53" w14:textId="77777777" w:rsidR="00747472" w:rsidRDefault="00747472" w:rsidP="005B6B71">
      <w:r>
        <w:separator/>
      </w:r>
    </w:p>
  </w:footnote>
  <w:footnote w:type="continuationSeparator" w:id="0">
    <w:p w14:paraId="5339DA0F" w14:textId="77777777" w:rsidR="00747472" w:rsidRDefault="00747472" w:rsidP="005B6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F39"/>
    <w:rsid w:val="000006DE"/>
    <w:rsid w:val="00133CD2"/>
    <w:rsid w:val="001442B0"/>
    <w:rsid w:val="00161C03"/>
    <w:rsid w:val="001B0CD2"/>
    <w:rsid w:val="001B6273"/>
    <w:rsid w:val="001C1F2A"/>
    <w:rsid w:val="001F3493"/>
    <w:rsid w:val="00286A24"/>
    <w:rsid w:val="00291DB1"/>
    <w:rsid w:val="002A102E"/>
    <w:rsid w:val="00303C77"/>
    <w:rsid w:val="00352C73"/>
    <w:rsid w:val="0038457D"/>
    <w:rsid w:val="00404FC6"/>
    <w:rsid w:val="00425112"/>
    <w:rsid w:val="00445808"/>
    <w:rsid w:val="00446847"/>
    <w:rsid w:val="004D4F39"/>
    <w:rsid w:val="00592336"/>
    <w:rsid w:val="005B6B71"/>
    <w:rsid w:val="00611E9D"/>
    <w:rsid w:val="006324F0"/>
    <w:rsid w:val="00684682"/>
    <w:rsid w:val="00696DFD"/>
    <w:rsid w:val="007064ED"/>
    <w:rsid w:val="007232B1"/>
    <w:rsid w:val="00747472"/>
    <w:rsid w:val="00784328"/>
    <w:rsid w:val="00795B80"/>
    <w:rsid w:val="008301DE"/>
    <w:rsid w:val="00864953"/>
    <w:rsid w:val="00883602"/>
    <w:rsid w:val="008B38F3"/>
    <w:rsid w:val="00911A99"/>
    <w:rsid w:val="009D0759"/>
    <w:rsid w:val="009D40CC"/>
    <w:rsid w:val="00A344F0"/>
    <w:rsid w:val="00A61363"/>
    <w:rsid w:val="00A70132"/>
    <w:rsid w:val="00AF7013"/>
    <w:rsid w:val="00B43AEF"/>
    <w:rsid w:val="00B51AFE"/>
    <w:rsid w:val="00B72705"/>
    <w:rsid w:val="00B928CE"/>
    <w:rsid w:val="00C24F30"/>
    <w:rsid w:val="00D32A36"/>
    <w:rsid w:val="00D634DD"/>
    <w:rsid w:val="00DA4ABD"/>
    <w:rsid w:val="00DF4DD3"/>
    <w:rsid w:val="00E035F0"/>
    <w:rsid w:val="00FC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4EBFA"/>
  <w15:chartTrackingRefBased/>
  <w15:docId w15:val="{C47E9E2D-2AC8-400A-9B09-5A04AACE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B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B71"/>
  </w:style>
  <w:style w:type="paragraph" w:styleId="Footer">
    <w:name w:val="footer"/>
    <w:basedOn w:val="Normal"/>
    <w:link w:val="FooterChar"/>
    <w:uiPriority w:val="99"/>
    <w:unhideWhenUsed/>
    <w:rsid w:val="005B6B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Stone</dc:creator>
  <cp:keywords/>
  <dc:description/>
  <cp:lastModifiedBy>Erin Stone</cp:lastModifiedBy>
  <cp:revision>4</cp:revision>
  <dcterms:created xsi:type="dcterms:W3CDTF">2022-11-20T19:01:00Z</dcterms:created>
  <dcterms:modified xsi:type="dcterms:W3CDTF">2022-11-29T19:44:00Z</dcterms:modified>
</cp:coreProperties>
</file>